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E" w:rsidRPr="002F3FD4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4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51" w:rsidRPr="002F1851" w:rsidRDefault="00C352A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4">
        <w:rPr>
          <w:rFonts w:ascii="Times New Roman" w:hAnsi="Times New Roman" w:cs="Times New Roman"/>
          <w:b/>
          <w:sz w:val="24"/>
          <w:szCs w:val="24"/>
        </w:rPr>
        <w:t>Predmetni</w:t>
      </w:r>
      <w:r w:rsidR="002F1851" w:rsidRPr="002F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FD4">
        <w:rPr>
          <w:rFonts w:ascii="Times New Roman" w:hAnsi="Times New Roman" w:cs="Times New Roman"/>
          <w:b/>
          <w:sz w:val="24"/>
          <w:szCs w:val="24"/>
        </w:rPr>
        <w:t>Program</w:t>
      </w:r>
      <w:r w:rsidR="002F1851" w:rsidRPr="002F3FD4">
        <w:rPr>
          <w:rFonts w:ascii="Times New Roman" w:hAnsi="Times New Roman" w:cs="Times New Roman"/>
          <w:b/>
          <w:sz w:val="24"/>
          <w:szCs w:val="24"/>
        </w:rPr>
        <w:t xml:space="preserve"> je na javnoj raspravi od 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>8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>.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B" w:rsidRPr="002F3FD4">
        <w:rPr>
          <w:rFonts w:ascii="Times New Roman" w:hAnsi="Times New Roman" w:cs="Times New Roman"/>
          <w:b/>
          <w:sz w:val="24"/>
          <w:szCs w:val="24"/>
        </w:rPr>
        <w:t>1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>1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>.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 xml:space="preserve">2016. do </w:t>
      </w:r>
      <w:r w:rsidR="005D6F1A">
        <w:rPr>
          <w:rFonts w:ascii="Times New Roman" w:hAnsi="Times New Roman" w:cs="Times New Roman"/>
          <w:b/>
          <w:sz w:val="24"/>
          <w:szCs w:val="24"/>
        </w:rPr>
        <w:t>19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>.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D6F1A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A96B1F" w:rsidRPr="002F3FD4">
        <w:rPr>
          <w:rFonts w:ascii="Times New Roman" w:hAnsi="Times New Roman" w:cs="Times New Roman"/>
          <w:b/>
          <w:sz w:val="24"/>
          <w:szCs w:val="24"/>
        </w:rPr>
        <w:t>.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 xml:space="preserve">2016. godine. 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Prijedlozi i mišljenja mogu se poslati na e-mail adresu: </w:t>
      </w:r>
      <w:r>
        <w:rPr>
          <w:rFonts w:ascii="Times New Roman" w:hAnsi="Times New Roman" w:cs="Times New Roman"/>
          <w:b/>
          <w:sz w:val="24"/>
          <w:szCs w:val="24"/>
        </w:rPr>
        <w:t>skolstvo@gorica.hr</w:t>
      </w:r>
    </w:p>
    <w:sectPr w:rsidR="002F1851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851"/>
    <w:rsid w:val="00097026"/>
    <w:rsid w:val="00101DBA"/>
    <w:rsid w:val="001B2A4E"/>
    <w:rsid w:val="002F1851"/>
    <w:rsid w:val="002F3FD4"/>
    <w:rsid w:val="003C2B80"/>
    <w:rsid w:val="00433A24"/>
    <w:rsid w:val="005D6F1A"/>
    <w:rsid w:val="008C7458"/>
    <w:rsid w:val="00A46763"/>
    <w:rsid w:val="00A96B1F"/>
    <w:rsid w:val="00AA7FB2"/>
    <w:rsid w:val="00B71C1E"/>
    <w:rsid w:val="00C352A1"/>
    <w:rsid w:val="00D055BB"/>
    <w:rsid w:val="00E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3</cp:revision>
  <dcterms:created xsi:type="dcterms:W3CDTF">2016-11-08T09:46:00Z</dcterms:created>
  <dcterms:modified xsi:type="dcterms:W3CDTF">2016-11-15T13:13:00Z</dcterms:modified>
</cp:coreProperties>
</file>